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B148D">
        <w:rPr>
          <w:rFonts w:ascii="Times New Roman" w:hAnsi="Times New Roman" w:cs="Times New Roman"/>
          <w:sz w:val="24"/>
          <w:szCs w:val="24"/>
        </w:rPr>
        <w:t>112-02/2</w:t>
      </w:r>
      <w:r w:rsidR="00DA5AE1">
        <w:rPr>
          <w:rFonts w:ascii="Times New Roman" w:hAnsi="Times New Roman" w:cs="Times New Roman"/>
          <w:sz w:val="24"/>
          <w:szCs w:val="24"/>
        </w:rPr>
        <w:t>5</w:t>
      </w:r>
      <w:r w:rsidR="004B148D">
        <w:rPr>
          <w:rFonts w:ascii="Times New Roman" w:hAnsi="Times New Roman" w:cs="Times New Roman"/>
          <w:sz w:val="24"/>
          <w:szCs w:val="24"/>
        </w:rPr>
        <w:t>-03/05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</w:t>
      </w:r>
      <w:r w:rsidR="00FF0DFA">
        <w:rPr>
          <w:rFonts w:ascii="Times New Roman" w:hAnsi="Times New Roman" w:cs="Times New Roman"/>
          <w:sz w:val="24"/>
          <w:szCs w:val="24"/>
        </w:rPr>
        <w:t>2</w:t>
      </w:r>
      <w:r w:rsidR="00DA5AE1">
        <w:rPr>
          <w:rFonts w:ascii="Times New Roman" w:hAnsi="Times New Roman" w:cs="Times New Roman"/>
          <w:sz w:val="24"/>
          <w:szCs w:val="24"/>
        </w:rPr>
        <w:t>5</w:t>
      </w:r>
      <w:r w:rsidR="00FF0DFA">
        <w:rPr>
          <w:rFonts w:ascii="Times New Roman" w:hAnsi="Times New Roman" w:cs="Times New Roman"/>
          <w:sz w:val="24"/>
          <w:szCs w:val="24"/>
        </w:rPr>
        <w:t>-01-</w:t>
      </w:r>
      <w:r w:rsidR="00DA5AE1">
        <w:rPr>
          <w:rFonts w:ascii="Times New Roman" w:hAnsi="Times New Roman" w:cs="Times New Roman"/>
          <w:sz w:val="24"/>
          <w:szCs w:val="24"/>
        </w:rPr>
        <w:t>3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A5AE1">
        <w:rPr>
          <w:rFonts w:ascii="Times New Roman" w:hAnsi="Times New Roman" w:cs="Times New Roman"/>
          <w:sz w:val="24"/>
          <w:szCs w:val="24"/>
        </w:rPr>
        <w:t>11.7.2025.</w:t>
      </w:r>
      <w:r w:rsidR="001B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 i 07/17, 68/18</w:t>
      </w:r>
      <w:r w:rsidR="00B35427">
        <w:rPr>
          <w:rFonts w:ascii="Times New Roman" w:hAnsi="Times New Roman" w:cs="Times New Roman"/>
          <w:sz w:val="24"/>
          <w:szCs w:val="24"/>
        </w:rPr>
        <w:t>, 98/19, 64/20</w:t>
      </w:r>
      <w:r w:rsidR="00DA5AE1">
        <w:rPr>
          <w:rFonts w:ascii="Times New Roman" w:hAnsi="Times New Roman" w:cs="Times New Roman"/>
          <w:sz w:val="24"/>
          <w:szCs w:val="24"/>
        </w:rPr>
        <w:t>, 151/22, 155/23, 156/23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427">
        <w:rPr>
          <w:rFonts w:ascii="Times New Roman" w:hAnsi="Times New Roman" w:cs="Times New Roman"/>
          <w:sz w:val="24"/>
          <w:szCs w:val="24"/>
        </w:rPr>
        <w:t>, Pravilnika o radu Osnovne škole Žitnjak i Pravilnika o postupku zapošljavanja te procjeni i vrednovanju kandidata za zapošljavanje Osnovne škole Žitnjak u daljnjem tekstu (Pravilnik), ravnatelj Osnovne škole Žitnjak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427">
        <w:rPr>
          <w:rFonts w:ascii="Times New Roman" w:hAnsi="Times New Roman" w:cs="Times New Roman"/>
          <w:sz w:val="24"/>
          <w:szCs w:val="24"/>
        </w:rPr>
        <w:t>I.Petruševec</w:t>
      </w:r>
      <w:proofErr w:type="spellEnd"/>
      <w:r w:rsidR="00B35427">
        <w:rPr>
          <w:rFonts w:ascii="Times New Roman" w:hAnsi="Times New Roman" w:cs="Times New Roman"/>
          <w:sz w:val="24"/>
          <w:szCs w:val="24"/>
        </w:rPr>
        <w:t xml:space="preserve"> 1, Zagreb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35427">
        <w:rPr>
          <w:rFonts w:ascii="Times New Roman" w:hAnsi="Times New Roman" w:cs="Times New Roman"/>
          <w:b/>
          <w:sz w:val="24"/>
          <w:szCs w:val="24"/>
        </w:rPr>
        <w:t>zasnivanje radnog odnosa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B35427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199A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97199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10F59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110F5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17941">
        <w:rPr>
          <w:rFonts w:ascii="Times New Roman" w:hAnsi="Times New Roman" w:cs="Times New Roman"/>
          <w:sz w:val="24"/>
          <w:szCs w:val="24"/>
        </w:rPr>
        <w:t xml:space="preserve"> </w:t>
      </w:r>
      <w:r w:rsidR="00110F59">
        <w:rPr>
          <w:rFonts w:ascii="Times New Roman" w:hAnsi="Times New Roman" w:cs="Times New Roman"/>
          <w:sz w:val="24"/>
          <w:szCs w:val="24"/>
        </w:rPr>
        <w:t xml:space="preserve">na </w:t>
      </w:r>
      <w:r w:rsidR="00FF0DFA">
        <w:rPr>
          <w:rFonts w:ascii="Times New Roman" w:hAnsi="Times New Roman" w:cs="Times New Roman"/>
          <w:sz w:val="24"/>
          <w:szCs w:val="24"/>
        </w:rPr>
        <w:t>ne</w:t>
      </w:r>
      <w:r w:rsidR="00110F59">
        <w:rPr>
          <w:rFonts w:ascii="Times New Roman" w:hAnsi="Times New Roman" w:cs="Times New Roman"/>
          <w:sz w:val="24"/>
          <w:szCs w:val="24"/>
        </w:rPr>
        <w:t xml:space="preserve">određeno, </w:t>
      </w:r>
      <w:r w:rsidR="00FF0DFA">
        <w:rPr>
          <w:rFonts w:ascii="Times New Roman" w:hAnsi="Times New Roman" w:cs="Times New Roman"/>
          <w:sz w:val="24"/>
          <w:szCs w:val="24"/>
        </w:rPr>
        <w:t>ne</w:t>
      </w:r>
      <w:r w:rsidR="00744FE7">
        <w:rPr>
          <w:rFonts w:ascii="Times New Roman" w:hAnsi="Times New Roman" w:cs="Times New Roman"/>
          <w:sz w:val="24"/>
          <w:szCs w:val="24"/>
        </w:rPr>
        <w:t>puno radno vrijeme</w:t>
      </w:r>
      <w:r w:rsidR="00FF0DFA">
        <w:rPr>
          <w:rFonts w:ascii="Times New Roman" w:hAnsi="Times New Roman" w:cs="Times New Roman"/>
          <w:sz w:val="24"/>
          <w:szCs w:val="24"/>
        </w:rPr>
        <w:t xml:space="preserve"> (25 sati)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5427" w:rsidRDefault="0008744C" w:rsidP="009719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 w:rsidR="0097199A">
        <w:rPr>
          <w:rFonts w:ascii="Times New Roman" w:hAnsi="Times New Roman" w:cs="Times New Roman"/>
          <w:sz w:val="24"/>
          <w:szCs w:val="24"/>
        </w:rPr>
        <w:t>završena osnovna škola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08744C" w:rsidRDefault="0008744C" w:rsidP="0008744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08744C" w:rsidRDefault="0008744C" w:rsidP="0008744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hrvatskom državljanstvu </w:t>
      </w:r>
    </w:p>
    <w:p w:rsidR="0008744C" w:rsidRDefault="0008744C" w:rsidP="0008744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08744C" w:rsidRDefault="0008744C" w:rsidP="0008744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08744C" w:rsidRDefault="0008744C" w:rsidP="0008744C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08744C" w:rsidRDefault="0008744C" w:rsidP="0008744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elektronički zapis o  podacima evidentiranim u matičnoj evidenciji Hrvatskog zavoda za mirovinsko osiguranje 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dokumenata.</w:t>
      </w:r>
    </w:p>
    <w:p w:rsidR="00D82EC2" w:rsidRPr="00020DF8" w:rsidRDefault="00D82EC2" w:rsidP="00D82EC2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na to pravo i uz prijavu priložiti svu propisanu dokumentaciju prema posebnom zakonu, a  imaju prednost u odnosu na ostale kandidate samo pod jednakim uvjetima.</w:t>
      </w:r>
    </w:p>
    <w:p w:rsidR="00D82EC2" w:rsidRPr="00020DF8" w:rsidRDefault="00D82EC2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82EC2" w:rsidRPr="00020DF8" w:rsidRDefault="00D82EC2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D82EC2" w:rsidRPr="00020DF8" w:rsidRDefault="00D82EC2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D82EC2" w:rsidRDefault="00E9382A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D82EC2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D82EC2" w:rsidRPr="00020DF8" w:rsidRDefault="00D82EC2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82EC2" w:rsidRPr="00020DF8" w:rsidRDefault="00D82EC2" w:rsidP="00D82EC2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82EC2" w:rsidRPr="000C6926" w:rsidRDefault="00D82EC2" w:rsidP="00D82EC2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82EC2" w:rsidRPr="00020DF8" w:rsidRDefault="00D82EC2" w:rsidP="00D82E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D82EC2" w:rsidRDefault="00D82EC2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08744C" w:rsidRDefault="0008744C" w:rsidP="0008744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08744C" w:rsidRDefault="0008744C" w:rsidP="0008744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08744C" w:rsidRDefault="0008744C" w:rsidP="0008744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10000 Zagreb, s naznakom „ za natječaj- </w:t>
      </w:r>
      <w:r w:rsidR="0097199A">
        <w:rPr>
          <w:rFonts w:ascii="Times New Roman" w:eastAsia="Times New Roman" w:hAnsi="Times New Roman" w:cs="Times New Roman"/>
          <w:sz w:val="24"/>
          <w:szCs w:val="24"/>
        </w:rPr>
        <w:t>spremačica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08744C" w:rsidRDefault="0008744C" w:rsidP="0008744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 privolu za prikupljanje, pohranu i obradu osobnih podataka iz natječajne dokumentacije u svrhu provedbe natječajnog postupka.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EC2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Zakonu o ravnopravnosti spolova (Narodne novine 82/08, 69/17) na natječaj se mogu javiti osobe oba spola. 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Nepravodobne i nepotpune prijave nećemo razmatrati. </w:t>
      </w:r>
    </w:p>
    <w:p w:rsidR="00D82EC2" w:rsidRDefault="00D82EC2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D82EC2" w:rsidRDefault="00D82EC2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EC2" w:rsidRPr="00020DF8" w:rsidRDefault="00D82EC2" w:rsidP="00D82EC2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8744C" w:rsidRDefault="0008744C" w:rsidP="0008744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437DB" w:rsidRDefault="0008744C" w:rsidP="00C43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37DB" w:rsidRDefault="00C437DB" w:rsidP="00C437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437DB" w:rsidRDefault="00C437DB" w:rsidP="00C43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C437DB" w:rsidRDefault="00C437DB" w:rsidP="00C43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Galeković</w:t>
      </w:r>
      <w:proofErr w:type="spellEnd"/>
      <w:r w:rsidR="00DA5A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AE1">
        <w:rPr>
          <w:rFonts w:ascii="Times New Roman" w:hAnsi="Times New Roman" w:cs="Times New Roman"/>
          <w:sz w:val="24"/>
          <w:szCs w:val="24"/>
        </w:rPr>
        <w:t>dipl.kat</w:t>
      </w:r>
      <w:proofErr w:type="spellEnd"/>
      <w:r w:rsidR="00DA5AE1">
        <w:rPr>
          <w:rFonts w:ascii="Times New Roman" w:hAnsi="Times New Roman" w:cs="Times New Roman"/>
          <w:sz w:val="24"/>
          <w:szCs w:val="24"/>
        </w:rPr>
        <w:t>.</w:t>
      </w:r>
    </w:p>
    <w:p w:rsidR="00BE288D" w:rsidRPr="009916C0" w:rsidRDefault="00BE288D" w:rsidP="00C43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4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744C"/>
    <w:rsid w:val="000A73E6"/>
    <w:rsid w:val="000C4F96"/>
    <w:rsid w:val="00110F59"/>
    <w:rsid w:val="00123955"/>
    <w:rsid w:val="001B2208"/>
    <w:rsid w:val="001B23AB"/>
    <w:rsid w:val="001B247D"/>
    <w:rsid w:val="001B57E0"/>
    <w:rsid w:val="001C0773"/>
    <w:rsid w:val="00206274"/>
    <w:rsid w:val="00242A97"/>
    <w:rsid w:val="002612A4"/>
    <w:rsid w:val="00274672"/>
    <w:rsid w:val="00275AF4"/>
    <w:rsid w:val="002D7760"/>
    <w:rsid w:val="002F533B"/>
    <w:rsid w:val="00351AD2"/>
    <w:rsid w:val="003943FD"/>
    <w:rsid w:val="003A4D6A"/>
    <w:rsid w:val="003D57F0"/>
    <w:rsid w:val="003E311F"/>
    <w:rsid w:val="003F4DA7"/>
    <w:rsid w:val="00440FD9"/>
    <w:rsid w:val="004844A8"/>
    <w:rsid w:val="004B148D"/>
    <w:rsid w:val="004B7C9C"/>
    <w:rsid w:val="004D0D6B"/>
    <w:rsid w:val="004E06D3"/>
    <w:rsid w:val="004E0C84"/>
    <w:rsid w:val="004F7747"/>
    <w:rsid w:val="00506F13"/>
    <w:rsid w:val="00541088"/>
    <w:rsid w:val="00551E8B"/>
    <w:rsid w:val="005847ED"/>
    <w:rsid w:val="005F3163"/>
    <w:rsid w:val="00615354"/>
    <w:rsid w:val="00623662"/>
    <w:rsid w:val="00627814"/>
    <w:rsid w:val="00634387"/>
    <w:rsid w:val="006424AA"/>
    <w:rsid w:val="00665533"/>
    <w:rsid w:val="00685C7E"/>
    <w:rsid w:val="006B0102"/>
    <w:rsid w:val="006D1A03"/>
    <w:rsid w:val="006F56CF"/>
    <w:rsid w:val="00705F93"/>
    <w:rsid w:val="00717941"/>
    <w:rsid w:val="00744FE7"/>
    <w:rsid w:val="00747F2D"/>
    <w:rsid w:val="007626CC"/>
    <w:rsid w:val="0076336E"/>
    <w:rsid w:val="007B6D24"/>
    <w:rsid w:val="007C4804"/>
    <w:rsid w:val="007D36C2"/>
    <w:rsid w:val="007E1E14"/>
    <w:rsid w:val="00805FB5"/>
    <w:rsid w:val="008147CA"/>
    <w:rsid w:val="00816844"/>
    <w:rsid w:val="00820EEA"/>
    <w:rsid w:val="00861DD0"/>
    <w:rsid w:val="008A15D7"/>
    <w:rsid w:val="008A1BEB"/>
    <w:rsid w:val="008A4382"/>
    <w:rsid w:val="00911E1E"/>
    <w:rsid w:val="009125DE"/>
    <w:rsid w:val="0092427B"/>
    <w:rsid w:val="0097199A"/>
    <w:rsid w:val="00A00B8C"/>
    <w:rsid w:val="00A10313"/>
    <w:rsid w:val="00A31A16"/>
    <w:rsid w:val="00A36EAA"/>
    <w:rsid w:val="00A51289"/>
    <w:rsid w:val="00A57EFD"/>
    <w:rsid w:val="00AA5762"/>
    <w:rsid w:val="00AD42B5"/>
    <w:rsid w:val="00AD62ED"/>
    <w:rsid w:val="00AE0070"/>
    <w:rsid w:val="00AE738F"/>
    <w:rsid w:val="00B27110"/>
    <w:rsid w:val="00B27249"/>
    <w:rsid w:val="00B35427"/>
    <w:rsid w:val="00B5746A"/>
    <w:rsid w:val="00BD34C8"/>
    <w:rsid w:val="00BE0F0B"/>
    <w:rsid w:val="00BE288D"/>
    <w:rsid w:val="00C24639"/>
    <w:rsid w:val="00C3267E"/>
    <w:rsid w:val="00C437DB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82EC2"/>
    <w:rsid w:val="00DA5AE1"/>
    <w:rsid w:val="00DC2A10"/>
    <w:rsid w:val="00E434ED"/>
    <w:rsid w:val="00E64065"/>
    <w:rsid w:val="00E90572"/>
    <w:rsid w:val="00E9382A"/>
    <w:rsid w:val="00E9742A"/>
    <w:rsid w:val="00EB7E85"/>
    <w:rsid w:val="00ED31F2"/>
    <w:rsid w:val="00EE5EAC"/>
    <w:rsid w:val="00EF27F0"/>
    <w:rsid w:val="00F003DF"/>
    <w:rsid w:val="00F61A2A"/>
    <w:rsid w:val="00F63031"/>
    <w:rsid w:val="00F65682"/>
    <w:rsid w:val="00FA4ECC"/>
    <w:rsid w:val="00FA63C2"/>
    <w:rsid w:val="00FB0AB3"/>
    <w:rsid w:val="00FC5621"/>
    <w:rsid w:val="00FF0DFA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500C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3</cp:revision>
  <cp:lastPrinted>2025-07-11T08:13:00Z</cp:lastPrinted>
  <dcterms:created xsi:type="dcterms:W3CDTF">2025-07-11T07:55:00Z</dcterms:created>
  <dcterms:modified xsi:type="dcterms:W3CDTF">2025-07-11T08:13:00Z</dcterms:modified>
</cp:coreProperties>
</file>